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371245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371245">
        <w:rPr>
          <w:rFonts w:ascii="Arial" w:hAnsi="Arial" w:cs="Arial"/>
          <w:b/>
          <w:lang w:eastAsia="cs-CZ"/>
        </w:rPr>
        <w:t>II/403 Pavlov – průtah</w:t>
      </w:r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  <w:bookmarkStart w:id="0" w:name="_GoBack"/>
      <w:bookmarkEnd w:id="0"/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71245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71956"/>
    <w:rsid w:val="00576B69"/>
    <w:rsid w:val="005C5C31"/>
    <w:rsid w:val="005C764E"/>
    <w:rsid w:val="005E5CF8"/>
    <w:rsid w:val="00690AB3"/>
    <w:rsid w:val="006B0C5A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C475C"/>
    <w:rsid w:val="00B37697"/>
    <w:rsid w:val="00B71C07"/>
    <w:rsid w:val="00B935D1"/>
    <w:rsid w:val="00BA1484"/>
    <w:rsid w:val="00BA2ADE"/>
    <w:rsid w:val="00BB024C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EB6949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331D3128-3EA8-405A-8AEB-49ED9B09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32</cp:revision>
  <cp:lastPrinted>2018-06-05T05:26:00Z</cp:lastPrinted>
  <dcterms:created xsi:type="dcterms:W3CDTF">2016-12-06T10:35:00Z</dcterms:created>
  <dcterms:modified xsi:type="dcterms:W3CDTF">2020-04-29T07:54:00Z</dcterms:modified>
</cp:coreProperties>
</file>